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 xml:space="preserve"> Главы Новиковского сельского поселения Петрова Сергея Леонтьевича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и членов его семьи за период с 01 января по 31 декабря 201</w:t>
      </w:r>
      <w:r w:rsidR="00EC7B8A">
        <w:rPr>
          <w:szCs w:val="24"/>
        </w:rPr>
        <w:t>7</w:t>
      </w:r>
      <w:r>
        <w:rPr>
          <w:szCs w:val="24"/>
        </w:rPr>
        <w:t xml:space="preserve"> года</w:t>
      </w:r>
    </w:p>
    <w:p w:rsidR="008171F0" w:rsidRDefault="008171F0" w:rsidP="008171F0">
      <w:pPr>
        <w:rPr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48"/>
        <w:gridCol w:w="1276"/>
        <w:gridCol w:w="992"/>
        <w:gridCol w:w="1303"/>
        <w:gridCol w:w="965"/>
        <w:gridCol w:w="1134"/>
        <w:gridCol w:w="992"/>
        <w:gridCol w:w="1134"/>
        <w:gridCol w:w="2268"/>
        <w:gridCol w:w="1559"/>
        <w:gridCol w:w="1559"/>
      </w:tblGrid>
      <w:tr w:rsidR="008171F0" w:rsidTr="00664B8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Фамилия, имя, отчество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8171F0" w:rsidTr="00664B82">
        <w:trPr>
          <w:trHeight w:val="76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</w:tr>
      <w:tr w:rsidR="008171F0" w:rsidTr="00664B82">
        <w:trPr>
          <w:trHeight w:val="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2D" w:rsidRDefault="008171F0">
            <w:pPr>
              <w:rPr>
                <w:szCs w:val="24"/>
              </w:rPr>
            </w:pPr>
            <w:r>
              <w:rPr>
                <w:szCs w:val="24"/>
              </w:rPr>
              <w:t>Петров Сергей Леонтье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вич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Глава Новиковского сельс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кого поселе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приусадебный</w:t>
            </w: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CA2A8F" w:rsidRDefault="00CA2A8F" w:rsidP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сельскохозяйственного назначения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Жилой дом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однокомнатная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индивидуальная 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A2A8F">
              <w:rPr>
                <w:szCs w:val="24"/>
              </w:rPr>
              <w:t xml:space="preserve">индивидуальный </w:t>
            </w:r>
          </w:p>
          <w:p w:rsidR="00CA2A8F" w:rsidRDefault="00CA2A8F" w:rsidP="00CA2A8F">
            <w:pPr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</w:p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вая, 1/120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индивидуальная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1/4</w:t>
            </w: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индивидуальная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2860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64B82">
              <w:rPr>
                <w:szCs w:val="24"/>
              </w:rPr>
              <w:t>3440</w:t>
            </w:r>
            <w:r>
              <w:rPr>
                <w:szCs w:val="24"/>
              </w:rPr>
              <w:t>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37,6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65,9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 w:rsidP="00CA2A8F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CA2A8F" w:rsidRDefault="00CA2A8F">
            <w:pPr>
              <w:rPr>
                <w:szCs w:val="24"/>
              </w:rPr>
            </w:pPr>
          </w:p>
          <w:p w:rsidR="00CA2A8F" w:rsidRDefault="00CA2A8F">
            <w:pPr>
              <w:rPr>
                <w:szCs w:val="24"/>
              </w:rPr>
            </w:pPr>
          </w:p>
          <w:p w:rsidR="00CA2A8F" w:rsidRDefault="00CA2A8F">
            <w:pPr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земельный участок 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1900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Автомобили легковые: </w:t>
            </w: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ВАЗ 21070,</w:t>
            </w:r>
          </w:p>
          <w:p w:rsidR="008171F0" w:rsidRDefault="008171F0">
            <w:pPr>
              <w:ind w:left="-108"/>
              <w:rPr>
                <w:szCs w:val="24"/>
              </w:rPr>
            </w:pP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Сельскохозяйственная техника: </w:t>
            </w: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трактор МТЗ-80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EC7B8A" w:rsidP="00EC7B8A">
            <w:pPr>
              <w:ind w:left="-108" w:firstLine="108"/>
              <w:jc w:val="center"/>
              <w:rPr>
                <w:szCs w:val="24"/>
              </w:rPr>
            </w:pPr>
            <w:r>
              <w:t>588835</w:t>
            </w:r>
            <w:r w:rsidR="008171F0">
              <w:t>,</w:t>
            </w: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8171F0" w:rsidTr="00664B82">
        <w:trPr>
          <w:trHeight w:val="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Супруга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CA2A8F" w:rsidP="00CA2A8F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8171F0">
              <w:rPr>
                <w:szCs w:val="24"/>
              </w:rPr>
              <w:t>елопро</w:t>
            </w:r>
            <w:r>
              <w:rPr>
                <w:szCs w:val="24"/>
              </w:rPr>
              <w:t xml:space="preserve"> </w:t>
            </w:r>
            <w:r w:rsidR="008171F0">
              <w:rPr>
                <w:szCs w:val="24"/>
              </w:rPr>
              <w:t>изводи</w:t>
            </w:r>
            <w:r>
              <w:rPr>
                <w:szCs w:val="24"/>
              </w:rPr>
              <w:t xml:space="preserve"> </w:t>
            </w:r>
            <w:r w:rsidR="008171F0">
              <w:rPr>
                <w:szCs w:val="24"/>
              </w:rPr>
              <w:t>тель</w:t>
            </w:r>
          </w:p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Новиковского сельс</w:t>
            </w:r>
          </w:p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кого поселе</w:t>
            </w:r>
          </w:p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сельскохозяйственного назначения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 w:rsidP="003F3BB5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однокомнатная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подземная кладовка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вая, 1/120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</w:t>
            </w:r>
          </w:p>
          <w:p w:rsidR="008171F0" w:rsidRDefault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171F0">
              <w:rPr>
                <w:szCs w:val="24"/>
              </w:rPr>
              <w:t>/4</w:t>
            </w:r>
          </w:p>
          <w:p w:rsidR="008171F0" w:rsidRDefault="008171F0" w:rsidP="003F3BB5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 1/3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вая1/3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Default="00664B82" w:rsidP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13440000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65,9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 w:rsidP="003F3BB5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30,4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CA2A8F" w:rsidRDefault="00CA2A8F" w:rsidP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  <w:r>
              <w:rPr>
                <w:szCs w:val="24"/>
              </w:rPr>
              <w:t>1900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EC7B8A" w:rsidP="00EC7B8A">
            <w:pPr>
              <w:ind w:left="-108" w:firstLine="108"/>
              <w:jc w:val="center"/>
              <w:rPr>
                <w:szCs w:val="24"/>
              </w:rPr>
            </w:pPr>
            <w:r>
              <w:t>215827</w:t>
            </w:r>
            <w:r w:rsidR="008171F0">
              <w:t>,</w:t>
            </w:r>
            <w:r>
              <w:t>1</w:t>
            </w:r>
            <w:r w:rsidR="003F3BB5">
              <w:t>7</w:t>
            </w:r>
            <w:r w:rsidR="008171F0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8171F0" w:rsidRDefault="008171F0" w:rsidP="008171F0"/>
    <w:p w:rsidR="008171F0" w:rsidRPr="000977D5" w:rsidRDefault="008171F0" w:rsidP="008171F0">
      <w:pPr>
        <w:ind w:left="-567"/>
        <w:rPr>
          <w:color w:val="FFFFFF" w:themeColor="background1"/>
          <w:szCs w:val="24"/>
        </w:rPr>
      </w:pPr>
      <w:r w:rsidRPr="000977D5">
        <w:rPr>
          <w:color w:val="FFFFFF" w:themeColor="background1"/>
          <w:szCs w:val="24"/>
        </w:rPr>
        <w:t>Достоверность и полноту настоящих сведений подтверждаю.</w:t>
      </w:r>
    </w:p>
    <w:p w:rsidR="008171F0" w:rsidRPr="000977D5" w:rsidRDefault="008171F0" w:rsidP="008171F0">
      <w:pPr>
        <w:rPr>
          <w:color w:val="FFFFFF" w:themeColor="background1"/>
          <w:szCs w:val="24"/>
        </w:rPr>
      </w:pPr>
    </w:p>
    <w:p w:rsidR="008171F0" w:rsidRPr="000977D5" w:rsidRDefault="008171F0" w:rsidP="008171F0">
      <w:pPr>
        <w:ind w:left="-567"/>
        <w:rPr>
          <w:color w:val="FFFFFF" w:themeColor="background1"/>
          <w:szCs w:val="24"/>
        </w:rPr>
      </w:pPr>
      <w:r w:rsidRPr="000977D5">
        <w:rPr>
          <w:color w:val="FFFFFF" w:themeColor="background1"/>
          <w:szCs w:val="24"/>
        </w:rPr>
        <w:t>«13» мая 2015 года  ________________________________________________</w:t>
      </w:r>
    </w:p>
    <w:p w:rsidR="008171F0" w:rsidRPr="000977D5" w:rsidRDefault="008171F0" w:rsidP="001F1297">
      <w:pPr>
        <w:tabs>
          <w:tab w:val="left" w:pos="3975"/>
        </w:tabs>
        <w:rPr>
          <w:color w:val="FFFFFF" w:themeColor="background1"/>
        </w:rPr>
      </w:pPr>
      <w:r w:rsidRPr="000977D5">
        <w:rPr>
          <w:color w:val="FFFFFF" w:themeColor="background1"/>
          <w:szCs w:val="24"/>
        </w:rPr>
        <w:t xml:space="preserve">                            </w:t>
      </w:r>
    </w:p>
    <w:p w:rsidR="002E2F7E" w:rsidRDefault="002E2F7E">
      <w:bookmarkStart w:id="0" w:name="_GoBack"/>
      <w:bookmarkEnd w:id="0"/>
    </w:p>
    <w:sectPr w:rsidR="002E2F7E" w:rsidSect="001F12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41" w:rsidRDefault="005F1441" w:rsidP="001F1297">
      <w:r>
        <w:separator/>
      </w:r>
    </w:p>
  </w:endnote>
  <w:endnote w:type="continuationSeparator" w:id="0">
    <w:p w:rsidR="005F1441" w:rsidRDefault="005F1441" w:rsidP="001F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41" w:rsidRDefault="005F1441" w:rsidP="001F1297">
      <w:r>
        <w:separator/>
      </w:r>
    </w:p>
  </w:footnote>
  <w:footnote w:type="continuationSeparator" w:id="0">
    <w:p w:rsidR="005F1441" w:rsidRDefault="005F1441" w:rsidP="001F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0"/>
    <w:rsid w:val="000158E3"/>
    <w:rsid w:val="00042DC5"/>
    <w:rsid w:val="000977D5"/>
    <w:rsid w:val="001574E1"/>
    <w:rsid w:val="00173FAA"/>
    <w:rsid w:val="001F1297"/>
    <w:rsid w:val="002E2F7E"/>
    <w:rsid w:val="003F3BB5"/>
    <w:rsid w:val="004B0A5C"/>
    <w:rsid w:val="005F1441"/>
    <w:rsid w:val="00664B82"/>
    <w:rsid w:val="00671B74"/>
    <w:rsid w:val="007622DD"/>
    <w:rsid w:val="008171F0"/>
    <w:rsid w:val="00B02B57"/>
    <w:rsid w:val="00B059B5"/>
    <w:rsid w:val="00BC49B4"/>
    <w:rsid w:val="00CA2A8F"/>
    <w:rsid w:val="00DB65E7"/>
    <w:rsid w:val="00E3002D"/>
    <w:rsid w:val="00EC7B8A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A59C-D336-428E-AE0F-64A3FB82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2017-05-30T05:11:00Z</cp:lastPrinted>
  <dcterms:created xsi:type="dcterms:W3CDTF">2016-04-12T10:12:00Z</dcterms:created>
  <dcterms:modified xsi:type="dcterms:W3CDTF">2018-04-27T05:03:00Z</dcterms:modified>
</cp:coreProperties>
</file>